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张静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5-28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6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日本,广岛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日本裂殖酵母国际学会组织委员会的邀请，浙江大学张静于2023年5月28日至2023年6月3日赴日本广岛参加第11届国际裂殖酵母大会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会议期间，共聆听了酵母领域87个学术报告，开阔了视野。此外，与国际知名教授交流了课题，受益良多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